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45B7" w14:textId="77777777" w:rsidR="008A3327" w:rsidRDefault="008A3327" w:rsidP="008A3327">
      <w:bookmarkStart w:id="0" w:name="_GoBack"/>
      <w:bookmarkEnd w:id="0"/>
      <w:r>
        <w:rPr>
          <w:b/>
          <w:bCs/>
        </w:rPr>
        <w:t>What to say to your own legislators:</w:t>
      </w:r>
    </w:p>
    <w:p w14:paraId="3B6456CC" w14:textId="77777777" w:rsidR="008A3327" w:rsidRDefault="008A3327" w:rsidP="008A3327">
      <w:pPr>
        <w:numPr>
          <w:ilvl w:val="0"/>
          <w:numId w:val="2"/>
        </w:numPr>
        <w:spacing w:before="100" w:beforeAutospacing="1" w:after="100" w:afterAutospacing="1"/>
      </w:pPr>
      <w:r>
        <w:t>As my legislator, please reach out to members of the Education Omnibus Conference Committee and ask them to include funding for the Girl Scout Bill (SF 400/HF292) in the final Education Omnibus Bill.</w:t>
      </w:r>
    </w:p>
    <w:p w14:paraId="1362975F" w14:textId="77777777" w:rsidR="008A3327" w:rsidRDefault="008A3327" w:rsidP="008A3327">
      <w:pPr>
        <w:numPr>
          <w:ilvl w:val="0"/>
          <w:numId w:val="2"/>
        </w:numPr>
        <w:spacing w:before="100" w:beforeAutospacing="1" w:after="100" w:afterAutospacing="1"/>
      </w:pPr>
      <w:r>
        <w:t>SF 400/HF292 helps Girl Scouts provide critical programming to girls who would not otherwise have the opportunity to access this kind of support. The ConnectZ program meets under-represented and under-resourced girls where they are at and helps these girls develop college and career readiness skills, healthy relationships, financial literacy, and so much more. </w:t>
      </w:r>
    </w:p>
    <w:p w14:paraId="4855C106" w14:textId="77777777" w:rsidR="008A3327" w:rsidRDefault="008A3327" w:rsidP="008A3327">
      <w:pPr>
        <w:numPr>
          <w:ilvl w:val="0"/>
          <w:numId w:val="2"/>
        </w:numPr>
        <w:spacing w:before="100" w:beforeAutospacing="1" w:after="100" w:afterAutospacing="1"/>
      </w:pPr>
      <w:r>
        <w:t>Girl Scouts has been impactful in my own life, for example...[insert your Girl Scout Story]. That’s why I want as many girls to access this programming as possible. </w:t>
      </w:r>
    </w:p>
    <w:p w14:paraId="1CDACEC9" w14:textId="77777777" w:rsidR="008A3327" w:rsidRDefault="008A3327" w:rsidP="008A3327">
      <w:pPr>
        <w:rPr>
          <w:b/>
          <w:bCs/>
        </w:rPr>
      </w:pPr>
    </w:p>
    <w:p w14:paraId="113BB310" w14:textId="77777777" w:rsidR="008A3327" w:rsidRDefault="008A3327" w:rsidP="008A3327">
      <w:r>
        <w:rPr>
          <w:b/>
          <w:bCs/>
        </w:rPr>
        <w:t>What to say to the Conference Committee members:</w:t>
      </w:r>
    </w:p>
    <w:p w14:paraId="3A512F93" w14:textId="77777777" w:rsidR="008A3327" w:rsidRDefault="008A3327" w:rsidP="008A3327">
      <w:pPr>
        <w:numPr>
          <w:ilvl w:val="0"/>
          <w:numId w:val="1"/>
        </w:numPr>
        <w:spacing w:before="100" w:beforeAutospacing="1" w:after="100" w:afterAutospacing="1"/>
        <w:ind w:left="600"/>
      </w:pPr>
      <w:r>
        <w:t>I’m calling/writing to urge you to include the Girl Scout Bill (SF 400/HF292) in the final Education Finance Budget. </w:t>
      </w:r>
    </w:p>
    <w:p w14:paraId="579AEE2C" w14:textId="77777777" w:rsidR="008A3327" w:rsidRDefault="008A3327" w:rsidP="008A3327">
      <w:pPr>
        <w:numPr>
          <w:ilvl w:val="0"/>
          <w:numId w:val="1"/>
        </w:numPr>
        <w:spacing w:before="100" w:beforeAutospacing="1" w:after="100" w:afterAutospacing="1"/>
        <w:ind w:left="600"/>
      </w:pPr>
      <w:r>
        <w:t>This bill helps Girl Scouts provide critical programming to girls who would not otherwise have the opportunity to access this kind of support. The ConnectZ program meets under-represented and under-resourced girls where they are at and helps these girls develop college and career readiness skills, healthy relationships, financial literacy, and so much more.</w:t>
      </w:r>
    </w:p>
    <w:p w14:paraId="6DAFEAAB" w14:textId="77777777" w:rsidR="008A3327" w:rsidRDefault="008A3327" w:rsidP="008A3327">
      <w:pPr>
        <w:numPr>
          <w:ilvl w:val="0"/>
          <w:numId w:val="1"/>
        </w:numPr>
        <w:spacing w:before="100" w:beforeAutospacing="1" w:after="100" w:afterAutospacing="1"/>
        <w:ind w:left="600"/>
      </w:pPr>
      <w:r>
        <w:t>Girl Scouts has been impactful in my own life, for example...[insert your Girl Scout Story]. That’s why I want as many girls to access this programming as possible.   </w:t>
      </w:r>
    </w:p>
    <w:p w14:paraId="10CA966A" w14:textId="77777777" w:rsidR="00295EE7" w:rsidRDefault="00295EE7"/>
    <w:sectPr w:rsidR="0029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9FF"/>
    <w:multiLevelType w:val="multilevel"/>
    <w:tmpl w:val="89AA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F41FF"/>
    <w:multiLevelType w:val="multilevel"/>
    <w:tmpl w:val="3C00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27"/>
    <w:rsid w:val="00295EE7"/>
    <w:rsid w:val="00587B88"/>
    <w:rsid w:val="008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E436"/>
  <w15:chartTrackingRefBased/>
  <w15:docId w15:val="{5F800A5A-4DD5-4A9A-A733-531AE550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River Valleys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 Anderson</dc:creator>
  <cp:keywords/>
  <dc:description/>
  <cp:lastModifiedBy>Natalie Gove</cp:lastModifiedBy>
  <cp:revision>2</cp:revision>
  <dcterms:created xsi:type="dcterms:W3CDTF">2019-05-14T18:23:00Z</dcterms:created>
  <dcterms:modified xsi:type="dcterms:W3CDTF">2019-05-14T18:23:00Z</dcterms:modified>
</cp:coreProperties>
</file>